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0480"/>
      </w:tblGrid>
      <w:tr w:rsidR="00BF6D22" w14:paraId="49E1E6B1" w14:textId="77777777" w:rsidTr="00BF6D22">
        <w:tc>
          <w:tcPr>
            <w:tcW w:w="2300" w:type="dxa"/>
            <w:tcMar>
              <w:left w:w="200" w:type="nil"/>
              <w:right w:w="300" w:type="nil"/>
            </w:tcMar>
            <w:vAlign w:val="center"/>
          </w:tcPr>
          <w:p w14:paraId="6B6513ED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Type de contrat:</w:t>
            </w:r>
          </w:p>
        </w:tc>
        <w:tc>
          <w:tcPr>
            <w:tcW w:w="10480" w:type="dxa"/>
            <w:tcMar>
              <w:left w:w="200" w:type="nil"/>
            </w:tcMar>
            <w:vAlign w:val="center"/>
          </w:tcPr>
          <w:p w14:paraId="1FBA51D4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CDD</w:t>
            </w:r>
          </w:p>
        </w:tc>
      </w:tr>
      <w:tr w:rsidR="00BF6D22" w14:paraId="06802A62" w14:textId="77777777" w:rsidTr="00BF6D22">
        <w:tblPrEx>
          <w:tblBorders>
            <w:top w:val="none" w:sz="0" w:space="0" w:color="auto"/>
          </w:tblBorders>
        </w:tblPrEx>
        <w:tc>
          <w:tcPr>
            <w:tcW w:w="2300" w:type="dxa"/>
            <w:tcMar>
              <w:right w:w="300" w:type="nil"/>
            </w:tcMar>
            <w:vAlign w:val="center"/>
          </w:tcPr>
          <w:p w14:paraId="7A5BE25F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Niveau d'études:</w:t>
            </w:r>
          </w:p>
        </w:tc>
        <w:tc>
          <w:tcPr>
            <w:tcW w:w="10480" w:type="dxa"/>
            <w:vAlign w:val="center"/>
          </w:tcPr>
          <w:p w14:paraId="3208610E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Employé/Ouvrier spécialisé/Bac</w:t>
            </w:r>
          </w:p>
        </w:tc>
      </w:tr>
      <w:tr w:rsidR="00BF6D22" w14:paraId="4467244D" w14:textId="77777777" w:rsidTr="00BF6D22">
        <w:tc>
          <w:tcPr>
            <w:tcW w:w="2300" w:type="dxa"/>
            <w:tcMar>
              <w:right w:w="300" w:type="nil"/>
            </w:tcMar>
            <w:vAlign w:val="center"/>
          </w:tcPr>
          <w:p w14:paraId="7DE6B256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Travail à :</w:t>
            </w:r>
          </w:p>
        </w:tc>
        <w:tc>
          <w:tcPr>
            <w:tcW w:w="10480" w:type="dxa"/>
            <w:vAlign w:val="center"/>
          </w:tcPr>
          <w:p w14:paraId="16548B0D" w14:textId="77777777" w:rsidR="00BF6D22" w:rsidRDefault="00BF6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Temps plein</w:t>
            </w:r>
          </w:p>
        </w:tc>
      </w:tr>
    </w:tbl>
    <w:p w14:paraId="43E868C0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607723B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Description :</w:t>
      </w:r>
    </w:p>
    <w:p w14:paraId="26B60B2A" w14:textId="228F129B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SARL Corsica Natura recrute 3 Opérateurs pour la saison 20</w:t>
      </w:r>
      <w:r w:rsidR="00A34F2E">
        <w:rPr>
          <w:rFonts w:ascii="Verdana" w:hAnsi="Verdana" w:cs="Verdana"/>
        </w:rPr>
        <w:t>23</w:t>
      </w:r>
    </w:p>
    <w:p w14:paraId="30D719E8" w14:textId="1673FBB2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Dans le cadre de son activité saisonnière, notre équipe a besoin de collaborateurs supplémentaires pour constituer une équipe motivée et conviviale de </w:t>
      </w:r>
      <w:r w:rsidR="00A34F2E">
        <w:rPr>
          <w:rFonts w:ascii="Verdana" w:hAnsi="Verdana" w:cs="Verdana"/>
        </w:rPr>
        <w:t>7</w:t>
      </w:r>
      <w:r>
        <w:rPr>
          <w:rFonts w:ascii="Verdana" w:hAnsi="Verdana" w:cs="Verdana"/>
        </w:rPr>
        <w:t xml:space="preserve"> personnes.</w:t>
      </w:r>
    </w:p>
    <w:p w14:paraId="4709B658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AA5185F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MISSIONS:</w:t>
      </w:r>
    </w:p>
    <w:p w14:paraId="0AA4DC84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1AC6BEC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-Accueillir le public selon les règles établies par notre établissement.</w:t>
      </w:r>
    </w:p>
    <w:p w14:paraId="7EB530DF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-Diffuser les consignes de sécurité et de fonctionnement auprès des clients.</w:t>
      </w:r>
    </w:p>
    <w:p w14:paraId="0820C9D6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-Assurer l'encadrement des groupes et la surveillance des parcours.</w:t>
      </w:r>
    </w:p>
    <w:p w14:paraId="6CEBBCBA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-S'adapter aux différents clients accueillis (Groupes scolaires, entreprises, centre de loisirs, particuliers, enfants/adultes...)</w:t>
      </w:r>
    </w:p>
    <w:p w14:paraId="2AB42F4C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-Participer à la bonne image de l'entreprise.</w:t>
      </w:r>
    </w:p>
    <w:p w14:paraId="5D8736AC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74949F0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PROFIL:</w:t>
      </w:r>
    </w:p>
    <w:p w14:paraId="41A653C7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4E8E019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-Vous aimez le travail en équipe. Vous êtes Ponctuel, Responsable, Dynamique et Souriant.... vous pouvez rejoindre notre équipe!</w:t>
      </w:r>
    </w:p>
    <w:p w14:paraId="14E9DAA7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A75FBA7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-Sans qualification vous serez formé au métier OU vous êtes déjà titulaire du CQP Opérateur PAH.</w:t>
      </w:r>
    </w:p>
    <w:p w14:paraId="4B441E58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F4CE64C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-Types de contrats: CDD </w:t>
      </w:r>
    </w:p>
    <w:p w14:paraId="142B9A4C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7CB2149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6C8D8E4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CONTACT:</w:t>
      </w:r>
    </w:p>
    <w:p w14:paraId="123587D6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CV + Lettre de motivation</w:t>
      </w:r>
    </w:p>
    <w:p w14:paraId="2AA8CA86" w14:textId="77777777" w:rsidR="00BF6D22" w:rsidRDefault="00000000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hyperlink r:id="rId4" w:history="1">
        <w:r w:rsidR="00BF6D22" w:rsidRPr="00A87B0A">
          <w:rPr>
            <w:rStyle w:val="Lienhypertexte"/>
            <w:rFonts w:ascii="Verdana" w:hAnsi="Verdana" w:cs="Verdana"/>
          </w:rPr>
          <w:t>info@corsicanatura.fr</w:t>
        </w:r>
      </w:hyperlink>
      <w:r w:rsidR="00BF6D22">
        <w:rPr>
          <w:rFonts w:ascii="Verdana" w:hAnsi="Verdana" w:cs="Verdana"/>
        </w:rPr>
        <w:t xml:space="preserve"> </w:t>
      </w:r>
    </w:p>
    <w:p w14:paraId="286E4FD9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AF9F127" w14:textId="77777777" w:rsidR="00BF6D22" w:rsidRDefault="00BF6D22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Fred : 0685031990</w:t>
      </w:r>
    </w:p>
    <w:p w14:paraId="51A53D48" w14:textId="77777777" w:rsidR="002E3544" w:rsidRDefault="002E3544" w:rsidP="00BF6D2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corsicanatura-activites.fr</w:t>
      </w:r>
    </w:p>
    <w:p w14:paraId="4B2CE45F" w14:textId="77777777" w:rsidR="00534E7D" w:rsidRDefault="00534E7D"/>
    <w:sectPr w:rsidR="00534E7D" w:rsidSect="00303CD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22"/>
    <w:rsid w:val="002E3544"/>
    <w:rsid w:val="00534E7D"/>
    <w:rsid w:val="007B1A1D"/>
    <w:rsid w:val="00A34F2E"/>
    <w:rsid w:val="00B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D1FA"/>
  <w14:defaultImageDpi w14:val="300"/>
  <w15:docId w15:val="{19E824EA-53D1-AB45-987F-FF80D32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rsicanatur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Fref Fredi</dc:creator>
  <cp:keywords/>
  <dc:description/>
  <cp:lastModifiedBy>Microsoft Office User</cp:lastModifiedBy>
  <cp:revision>3</cp:revision>
  <dcterms:created xsi:type="dcterms:W3CDTF">2015-02-11T20:34:00Z</dcterms:created>
  <dcterms:modified xsi:type="dcterms:W3CDTF">2023-01-04T10:20:00Z</dcterms:modified>
</cp:coreProperties>
</file>